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26223" w14:textId="17B1398B" w:rsidR="00290CD1" w:rsidRPr="00290CD1" w:rsidRDefault="00290CD1" w:rsidP="00067C46">
      <w:pPr>
        <w:rPr>
          <w:b/>
          <w:bCs/>
        </w:rPr>
      </w:pPr>
      <w:r w:rsidRPr="00290CD1">
        <w:rPr>
          <w:b/>
          <w:bCs/>
        </w:rPr>
        <w:t>Výzva na verejné pripomienkovanie projektu</w:t>
      </w:r>
    </w:p>
    <w:p w14:paraId="58C0B815" w14:textId="77777777" w:rsidR="00290CD1" w:rsidRDefault="00290CD1" w:rsidP="00067C46"/>
    <w:p w14:paraId="1D50FAA2" w14:textId="6AFBCBA7" w:rsidR="00217364" w:rsidRDefault="00217364" w:rsidP="00067C46">
      <w:r>
        <w:t xml:space="preserve">Názov projektu: </w:t>
      </w:r>
      <w:r w:rsidR="00067C46" w:rsidRPr="00067C46">
        <w:t>Zvýšenie úrovne kybernetickej a informačnej bezpečnosti Ministerstva školstva, výskumu, vývoja a mládeže Slovenskej republiky</w:t>
      </w:r>
    </w:p>
    <w:p w14:paraId="46ABDD90" w14:textId="77777777" w:rsidR="00217364" w:rsidRDefault="00217364" w:rsidP="00217364">
      <w:r>
        <w:t>Poskytovateľ: Ministerstvo investícií, regionálneho rozvoja a informatizácie SR</w:t>
      </w:r>
    </w:p>
    <w:p w14:paraId="4A5FA671" w14:textId="77777777" w:rsidR="00217364" w:rsidRDefault="00217364" w:rsidP="00217364">
      <w:r>
        <w:t>Názov programu: Program Slovensko</w:t>
      </w:r>
    </w:p>
    <w:p w14:paraId="528121AE" w14:textId="7AFE24E1" w:rsidR="00217364" w:rsidRDefault="00217364" w:rsidP="00217364">
      <w:r>
        <w:t xml:space="preserve">Predkladateľ: </w:t>
      </w:r>
      <w:r w:rsidR="00067C46" w:rsidRPr="00067C46">
        <w:t>Ministerstvo školstva, výskumu, vývoja a mládeže Slovenskej republiky</w:t>
      </w:r>
    </w:p>
    <w:p w14:paraId="3EF5E7E1" w14:textId="5B9DAD7F" w:rsidR="00217364" w:rsidRDefault="00217364" w:rsidP="00217364">
      <w:r>
        <w:t xml:space="preserve">Predpokladaný dátum podania žiadosti: </w:t>
      </w:r>
      <w:r w:rsidR="00067C46">
        <w:t>November</w:t>
      </w:r>
      <w:r>
        <w:t xml:space="preserve"> 2024</w:t>
      </w:r>
    </w:p>
    <w:p w14:paraId="382B389C" w14:textId="217EBF34" w:rsidR="00217364" w:rsidRDefault="00067C46" w:rsidP="00217364">
      <w:r>
        <w:t xml:space="preserve">Ministerstvo investícií, regionálneho rozvoja a informatizácie SR </w:t>
      </w:r>
      <w:r w:rsidR="00217364">
        <w:t>má záujem – ako oprávnený žiadateľ – podať</w:t>
      </w:r>
      <w:r>
        <w:t xml:space="preserve"> </w:t>
      </w:r>
      <w:r w:rsidR="00217364">
        <w:t xml:space="preserve">žiadosť o nenávratný finančný príspevok na realizáciu projektu: </w:t>
      </w:r>
      <w:r w:rsidRPr="00067C46">
        <w:t>Zvýšenie úrovne kybernetickej a informačnej bezpečnosti Ministerstva školstva, výskumu, vývoja a mládeže Slovenskej republiky</w:t>
      </w:r>
      <w:r>
        <w:t xml:space="preserve"> </w:t>
      </w:r>
      <w:r w:rsidR="00217364">
        <w:t xml:space="preserve">v rámci výzvy: </w:t>
      </w:r>
      <w:r w:rsidR="00290CD1" w:rsidRPr="00290CD1">
        <w:t>Zvýšenie úrovne kybernetickej a informačnej bezpečnosti</w:t>
      </w:r>
      <w:r w:rsidR="00217364">
        <w:t>,</w:t>
      </w:r>
    </w:p>
    <w:p w14:paraId="6D279AC0" w14:textId="264EA1DE" w:rsidR="00217364" w:rsidRDefault="00290CD1" w:rsidP="00217364">
      <w:r w:rsidRPr="00290CD1">
        <w:t>PSK-MIRRI-616-2024-DV-EFRR</w:t>
      </w:r>
      <w:r w:rsidR="00217364" w:rsidRPr="00290CD1">
        <w:t>.</w:t>
      </w:r>
    </w:p>
    <w:p w14:paraId="2368AF0A" w14:textId="3A9AA00A" w:rsidR="00217364" w:rsidRDefault="00217364" w:rsidP="00217364">
      <w:r>
        <w:t>Touto cestou Vás vyzývame na pripomienkovanie projektovej dokumentácie –</w:t>
      </w:r>
    </w:p>
    <w:p w14:paraId="020FCCB5" w14:textId="77777777" w:rsidR="00217364" w:rsidRDefault="00217364" w:rsidP="00217364">
      <w:r>
        <w:t>manažérskych produktov – pripravovaného projektu.</w:t>
      </w:r>
    </w:p>
    <w:p w14:paraId="332CE677" w14:textId="77777777" w:rsidR="00217364" w:rsidRDefault="00217364" w:rsidP="00217364">
      <w:r>
        <w:t>Projektová dokumentácia je k dispozícii na nasledovnom odkaze (v časti DOKUMENTY):</w:t>
      </w:r>
    </w:p>
    <w:p w14:paraId="1CF8DE49" w14:textId="38CEF30E" w:rsidR="00290CD1" w:rsidRDefault="00290CD1" w:rsidP="00217364">
      <w:hyperlink r:id="rId4" w:history="1">
        <w:r w:rsidRPr="00EE40F7">
          <w:rPr>
            <w:rStyle w:val="Hypertextovprepojenie"/>
          </w:rPr>
          <w:t>https://metais.vicepremier.gov.sk/detail/Projekt/129798fd-db0a-4773-b220-00a35daa8d22/cimaster?tab=basicForm</w:t>
        </w:r>
      </w:hyperlink>
      <w:r>
        <w:t xml:space="preserve"> </w:t>
      </w:r>
    </w:p>
    <w:p w14:paraId="148C3330" w14:textId="3944FD2D" w:rsidR="00290CD1" w:rsidRPr="00290CD1" w:rsidRDefault="00290CD1" w:rsidP="00217364">
      <w:r>
        <w:t xml:space="preserve">Projektový formulár na zaslanie pripomienok nájdete </w:t>
      </w:r>
      <w:r w:rsidRPr="00E94DA8">
        <w:rPr>
          <w:b/>
          <w:bCs/>
          <w:u w:val="single"/>
        </w:rPr>
        <w:t>na tomto odkaze</w:t>
      </w:r>
      <w:r>
        <w:t xml:space="preserve">. </w:t>
      </w:r>
    </w:p>
    <w:p w14:paraId="7F0FAA23" w14:textId="77777777" w:rsidR="00290CD1" w:rsidRDefault="00290CD1" w:rsidP="00217364"/>
    <w:p w14:paraId="6426D053" w14:textId="26B168D6" w:rsidR="00217364" w:rsidRDefault="00217364" w:rsidP="00217364">
      <w:r>
        <w:t>Pre získanie akýchkoľvek ďalších informácií nás kontaktujte na e-mailovej adrese:</w:t>
      </w:r>
    </w:p>
    <w:p w14:paraId="4012E947" w14:textId="1B609BC9" w:rsidR="00217364" w:rsidRDefault="00290CD1" w:rsidP="00217364">
      <w:hyperlink r:id="rId5" w:tooltip="mailto:miroslav.odor@minedu.sk" w:history="1">
        <w:r w:rsidRPr="00290CD1">
          <w:rPr>
            <w:rStyle w:val="Hypertextovprepojenie"/>
          </w:rPr>
          <w:t>miroslav.odor@minedu.sk</w:t>
        </w:r>
      </w:hyperlink>
    </w:p>
    <w:p w14:paraId="0F812388" w14:textId="77777777" w:rsidR="00290CD1" w:rsidRDefault="00290CD1" w:rsidP="00217364"/>
    <w:p w14:paraId="058F5A8D" w14:textId="31A484A3" w:rsidR="009A733B" w:rsidRDefault="00217364" w:rsidP="00217364">
      <w:r>
        <w:t>Projekt je v príprave.</w:t>
      </w:r>
    </w:p>
    <w:sectPr w:rsidR="009A733B" w:rsidSect="00DC5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64"/>
    <w:rsid w:val="00067C46"/>
    <w:rsid w:val="001C68B7"/>
    <w:rsid w:val="00217364"/>
    <w:rsid w:val="00290CD1"/>
    <w:rsid w:val="00564F62"/>
    <w:rsid w:val="00612A7A"/>
    <w:rsid w:val="00654044"/>
    <w:rsid w:val="009A733B"/>
    <w:rsid w:val="00AA4A21"/>
    <w:rsid w:val="00DC51FF"/>
    <w:rsid w:val="00E94DA8"/>
    <w:rsid w:val="00F5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30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17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17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173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17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173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17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17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17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17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17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17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173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1736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1736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173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173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173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1736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17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17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17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17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17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1736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1736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1736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17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1736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17364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290CD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90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oslav.odor@minedu.sk" TargetMode="External"/><Relationship Id="rId4" Type="http://schemas.openxmlformats.org/officeDocument/2006/relationships/hyperlink" Target="https://metais.vicepremier.gov.sk/detail/Projekt/129798fd-db0a-4773-b220-00a35daa8d22/cimaster?tab=basic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141</Words>
  <Characters>1202</Characters>
  <Application>Microsoft Office Word</Application>
  <DocSecurity>0</DocSecurity>
  <Lines>24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2024-10-13T15:00:00Z</dcterms:created>
  <dcterms:modified xsi:type="dcterms:W3CDTF">2024-10-14T07:54:00Z</dcterms:modified>
</cp:coreProperties>
</file>