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ED787" w14:textId="7C79CE11" w:rsidR="00256E3B" w:rsidRPr="005F50F2" w:rsidRDefault="003A756C" w:rsidP="003A756C">
      <w:pPr>
        <w:spacing w:after="0"/>
        <w:jc w:val="right"/>
        <w:rPr>
          <w:rFonts w:ascii="Century Gothic" w:hAnsi="Century Gothic" w:cs="Times New Roman"/>
        </w:rPr>
      </w:pPr>
      <w:r w:rsidRPr="005F50F2">
        <w:rPr>
          <w:rFonts w:ascii="Century Gothic" w:hAnsi="Century Gothic" w:cs="Times New Roman"/>
        </w:rPr>
        <w:t xml:space="preserve">Príloha č. 1 d </w:t>
      </w:r>
      <w:proofErr w:type="spellStart"/>
      <w:r w:rsidRPr="005F50F2">
        <w:rPr>
          <w:rFonts w:ascii="Century Gothic" w:hAnsi="Century Gothic" w:cs="Times New Roman"/>
        </w:rPr>
        <w:t>ŽoNFP</w:t>
      </w:r>
      <w:proofErr w:type="spellEnd"/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bookmarkStart w:id="0" w:name="_GoBack"/>
      <w:bookmarkEnd w:id="0"/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1AB73013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 xml:space="preserve">V .................... dňa ....... 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57E22" w14:textId="77777777" w:rsidR="00C40927" w:rsidRDefault="00C40927" w:rsidP="009B16C3">
      <w:pPr>
        <w:spacing w:after="0" w:line="240" w:lineRule="auto"/>
      </w:pPr>
      <w:r>
        <w:separator/>
      </w:r>
    </w:p>
  </w:endnote>
  <w:endnote w:type="continuationSeparator" w:id="0">
    <w:p w14:paraId="74BA08B6" w14:textId="77777777" w:rsidR="00C40927" w:rsidRDefault="00C40927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A8933" w14:textId="77777777" w:rsidR="00C40927" w:rsidRDefault="00C40927" w:rsidP="009B16C3">
      <w:pPr>
        <w:spacing w:after="0" w:line="240" w:lineRule="auto"/>
      </w:pPr>
      <w:r>
        <w:separator/>
      </w:r>
    </w:p>
  </w:footnote>
  <w:footnote w:type="continuationSeparator" w:id="0">
    <w:p w14:paraId="4B3E94EB" w14:textId="77777777" w:rsidR="00C40927" w:rsidRDefault="00C40927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5FB"/>
    <w:rsid w:val="00041C37"/>
    <w:rsid w:val="000635FB"/>
    <w:rsid w:val="00063CB9"/>
    <w:rsid w:val="000C5385"/>
    <w:rsid w:val="000E3AB2"/>
    <w:rsid w:val="00101E4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5F50F2"/>
    <w:rsid w:val="00624CF3"/>
    <w:rsid w:val="006575BA"/>
    <w:rsid w:val="00657C61"/>
    <w:rsid w:val="0068724D"/>
    <w:rsid w:val="006F64CE"/>
    <w:rsid w:val="00716D32"/>
    <w:rsid w:val="00722466"/>
    <w:rsid w:val="00745459"/>
    <w:rsid w:val="007D062B"/>
    <w:rsid w:val="007F337F"/>
    <w:rsid w:val="0086094B"/>
    <w:rsid w:val="008617FB"/>
    <w:rsid w:val="0087554C"/>
    <w:rsid w:val="008C6C1C"/>
    <w:rsid w:val="008E35A7"/>
    <w:rsid w:val="008F63CF"/>
    <w:rsid w:val="0091245A"/>
    <w:rsid w:val="00996869"/>
    <w:rsid w:val="009B16C3"/>
    <w:rsid w:val="009E7F65"/>
    <w:rsid w:val="009F35FF"/>
    <w:rsid w:val="00A06946"/>
    <w:rsid w:val="00A725C1"/>
    <w:rsid w:val="00A83F08"/>
    <w:rsid w:val="00A86062"/>
    <w:rsid w:val="00AF4F68"/>
    <w:rsid w:val="00B065CA"/>
    <w:rsid w:val="00B61A6C"/>
    <w:rsid w:val="00BC21D7"/>
    <w:rsid w:val="00BC4F04"/>
    <w:rsid w:val="00C02730"/>
    <w:rsid w:val="00C108AB"/>
    <w:rsid w:val="00C40927"/>
    <w:rsid w:val="00C752FE"/>
    <w:rsid w:val="00C948A3"/>
    <w:rsid w:val="00CC1313"/>
    <w:rsid w:val="00CF1E37"/>
    <w:rsid w:val="00CF4664"/>
    <w:rsid w:val="00D20695"/>
    <w:rsid w:val="00DD7A32"/>
    <w:rsid w:val="00DF66EF"/>
    <w:rsid w:val="00E44807"/>
    <w:rsid w:val="00E50593"/>
    <w:rsid w:val="00E662EF"/>
    <w:rsid w:val="00EB55DA"/>
    <w:rsid w:val="00ED6AD1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DFE839-6045-4069-8E6A-06714298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Rosinčinová Petra</cp:lastModifiedBy>
  <cp:revision>4</cp:revision>
  <cp:lastPrinted>2017-07-27T09:59:00Z</cp:lastPrinted>
  <dcterms:created xsi:type="dcterms:W3CDTF">2021-04-29T13:56:00Z</dcterms:created>
  <dcterms:modified xsi:type="dcterms:W3CDTF">2021-07-15T12:29:00Z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